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1EBFF" w14:textId="77777777" w:rsidR="00D67CC9" w:rsidRPr="00CB3119" w:rsidRDefault="00D67CC9" w:rsidP="00CB3119">
      <w:pPr>
        <w:spacing w:after="0"/>
        <w:rPr>
          <w:sz w:val="16"/>
          <w:szCs w:val="16"/>
        </w:rPr>
      </w:pPr>
    </w:p>
    <w:tbl>
      <w:tblPr>
        <w:tblStyle w:val="TableGrid"/>
        <w:tblW w:w="0" w:type="auto"/>
        <w:tblLook w:val="04A0" w:firstRow="1" w:lastRow="0" w:firstColumn="1" w:lastColumn="0" w:noHBand="0" w:noVBand="1"/>
      </w:tblPr>
      <w:tblGrid>
        <w:gridCol w:w="1545"/>
        <w:gridCol w:w="1624"/>
        <w:gridCol w:w="1441"/>
        <w:gridCol w:w="602"/>
        <w:gridCol w:w="629"/>
        <w:gridCol w:w="993"/>
        <w:gridCol w:w="3602"/>
      </w:tblGrid>
      <w:tr w:rsidR="00BD5C07" w:rsidRPr="002C2E74" w14:paraId="6268AD09" w14:textId="77777777" w:rsidTr="00E1775B">
        <w:tc>
          <w:tcPr>
            <w:tcW w:w="3246" w:type="dxa"/>
            <w:gridSpan w:val="2"/>
            <w:tcBorders>
              <w:top w:val="single" w:sz="12" w:space="0" w:color="auto"/>
              <w:left w:val="single" w:sz="12" w:space="0" w:color="auto"/>
              <w:right w:val="single" w:sz="12" w:space="0" w:color="auto"/>
            </w:tcBorders>
          </w:tcPr>
          <w:p w14:paraId="25D7B2B0" w14:textId="53F5DAE4" w:rsidR="00BD5C07" w:rsidRPr="002C2E74" w:rsidRDefault="00E1775B" w:rsidP="00BD5C07">
            <w:pPr>
              <w:jc w:val="center"/>
              <w:rPr>
                <w:b/>
              </w:rPr>
            </w:pPr>
            <w:r>
              <w:rPr>
                <w:b/>
                <w:noProof/>
                <w:lang w:eastAsia="en-GB"/>
              </w:rPr>
              <w:drawing>
                <wp:inline distT="0" distB="0" distL="0" distR="0" wp14:anchorId="19DB46DB" wp14:editId="6F2F623D">
                  <wp:extent cx="1076400" cy="10764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C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400" cy="1076400"/>
                          </a:xfrm>
                          <a:prstGeom prst="rect">
                            <a:avLst/>
                          </a:prstGeom>
                        </pic:spPr>
                      </pic:pic>
                    </a:graphicData>
                  </a:graphic>
                </wp:inline>
              </w:drawing>
            </w:r>
          </w:p>
        </w:tc>
        <w:tc>
          <w:tcPr>
            <w:tcW w:w="7190" w:type="dxa"/>
            <w:gridSpan w:val="5"/>
            <w:tcBorders>
              <w:top w:val="single" w:sz="12" w:space="0" w:color="auto"/>
              <w:left w:val="single" w:sz="12" w:space="0" w:color="auto"/>
              <w:right w:val="single" w:sz="12" w:space="0" w:color="auto"/>
            </w:tcBorders>
            <w:vAlign w:val="center"/>
          </w:tcPr>
          <w:p w14:paraId="1B8F4577" w14:textId="652BDA9E" w:rsidR="00BD5C07" w:rsidRPr="00BD5C07" w:rsidRDefault="00BD5C07" w:rsidP="00E1775B">
            <w:pPr>
              <w:jc w:val="center"/>
              <w:rPr>
                <w:b/>
                <w:sz w:val="44"/>
                <w:szCs w:val="44"/>
              </w:rPr>
            </w:pPr>
            <w:r w:rsidRPr="00BD5C07">
              <w:rPr>
                <w:b/>
                <w:sz w:val="44"/>
                <w:szCs w:val="44"/>
              </w:rPr>
              <w:t>Membership Application Form (v</w:t>
            </w:r>
            <w:r w:rsidR="00E1775B">
              <w:rPr>
                <w:b/>
                <w:sz w:val="44"/>
                <w:szCs w:val="44"/>
              </w:rPr>
              <w:t>8</w:t>
            </w:r>
            <w:bookmarkStart w:id="0" w:name="_GoBack"/>
            <w:bookmarkEnd w:id="0"/>
            <w:r w:rsidRPr="00BD5C07">
              <w:rPr>
                <w:b/>
                <w:sz w:val="44"/>
                <w:szCs w:val="44"/>
              </w:rPr>
              <w:t>)</w:t>
            </w:r>
          </w:p>
        </w:tc>
      </w:tr>
      <w:tr w:rsidR="00BD5C07" w:rsidRPr="002C2E74" w14:paraId="09733CDF" w14:textId="77777777" w:rsidTr="006B1198">
        <w:tc>
          <w:tcPr>
            <w:tcW w:w="10436" w:type="dxa"/>
            <w:gridSpan w:val="7"/>
            <w:tcBorders>
              <w:top w:val="single" w:sz="12" w:space="0" w:color="auto"/>
              <w:left w:val="single" w:sz="12" w:space="0" w:color="auto"/>
              <w:bottom w:val="single" w:sz="4" w:space="0" w:color="auto"/>
              <w:right w:val="single" w:sz="12" w:space="0" w:color="auto"/>
            </w:tcBorders>
          </w:tcPr>
          <w:p w14:paraId="085DF49E" w14:textId="77777777" w:rsidR="00BD5C07" w:rsidRDefault="00BD5C07" w:rsidP="00BD5C07">
            <w:pPr>
              <w:jc w:val="center"/>
              <w:rPr>
                <w:b/>
              </w:rPr>
            </w:pPr>
            <w:r w:rsidRPr="002C2E74">
              <w:rPr>
                <w:b/>
              </w:rPr>
              <w:t>Please complete</w:t>
            </w:r>
            <w:r>
              <w:rPr>
                <w:b/>
              </w:rPr>
              <w:t xml:space="preserve"> all sections below except those in the For Club Use Section.  If handwriting, please use BLOCK capitals.</w:t>
            </w:r>
          </w:p>
          <w:p w14:paraId="60A3D637" w14:textId="77777777" w:rsidR="00BD5C07" w:rsidRDefault="00BD5C07" w:rsidP="00BD5C07">
            <w:pPr>
              <w:jc w:val="center"/>
              <w:rPr>
                <w:b/>
              </w:rPr>
            </w:pPr>
          </w:p>
          <w:p w14:paraId="55EC6096" w14:textId="4EEFCD4D" w:rsidR="00BD5C07" w:rsidRDefault="00BD5C07" w:rsidP="00BD5C07">
            <w:pPr>
              <w:jc w:val="center"/>
              <w:rPr>
                <w:b/>
              </w:rPr>
            </w:pPr>
            <w:r>
              <w:rPr>
                <w:b/>
              </w:rPr>
              <w:t>Once completed, you can email an electronic copy of the completed form to the Club Secretary (</w:t>
            </w:r>
            <w:hyperlink r:id="rId6" w:history="1">
              <w:r w:rsidRPr="00544DC0">
                <w:rPr>
                  <w:rStyle w:val="Hyperlink"/>
                  <w:b/>
                </w:rPr>
                <w:t>clubsec@littlehamptoncameraclub.com</w:t>
              </w:r>
            </w:hyperlink>
            <w:r>
              <w:rPr>
                <w:b/>
              </w:rPr>
              <w:t>).  Alternatively, you can give a printed copy of the completed form to the Club Secretary or Club Treasurer at a club meeting.</w:t>
            </w:r>
          </w:p>
          <w:p w14:paraId="684244AA" w14:textId="77777777" w:rsidR="00BD5C07" w:rsidRDefault="00BD5C07" w:rsidP="00BD5C07">
            <w:pPr>
              <w:jc w:val="center"/>
              <w:rPr>
                <w:b/>
              </w:rPr>
            </w:pPr>
          </w:p>
          <w:p w14:paraId="2DB164C2" w14:textId="5151165B" w:rsidR="00BD5C07" w:rsidRPr="002C2E74" w:rsidRDefault="00BD5C07" w:rsidP="00BD5C07">
            <w:pPr>
              <w:jc w:val="center"/>
              <w:rPr>
                <w:b/>
              </w:rPr>
            </w:pPr>
            <w:r>
              <w:rPr>
                <w:b/>
              </w:rPr>
              <w:t xml:space="preserve">Once the Club Treasurer has received your completed form, they will let you know how to pay your membership fees. The Digital Competition Secretary will also contact you with your account details for the </w:t>
            </w:r>
            <w:proofErr w:type="spellStart"/>
            <w:r>
              <w:rPr>
                <w:b/>
              </w:rPr>
              <w:t>Imageprepare</w:t>
            </w:r>
            <w:proofErr w:type="spellEnd"/>
            <w:r>
              <w:rPr>
                <w:b/>
              </w:rPr>
              <w:t xml:space="preserve"> website which is used for submitting images for Club competitions.</w:t>
            </w:r>
          </w:p>
        </w:tc>
      </w:tr>
      <w:tr w:rsidR="006B1198" w:rsidRPr="002C2E74" w14:paraId="44CAABAB" w14:textId="77777777" w:rsidTr="006B1198">
        <w:tc>
          <w:tcPr>
            <w:tcW w:w="1545" w:type="dxa"/>
            <w:tcBorders>
              <w:left w:val="single" w:sz="12" w:space="0" w:color="auto"/>
              <w:bottom w:val="single" w:sz="4" w:space="0" w:color="auto"/>
              <w:right w:val="single" w:sz="4" w:space="0" w:color="auto"/>
            </w:tcBorders>
          </w:tcPr>
          <w:p w14:paraId="201F78D0" w14:textId="002A9F97" w:rsidR="006B1198" w:rsidRPr="00A763B0" w:rsidRDefault="006B1198" w:rsidP="00BD5C07">
            <w:pPr>
              <w:spacing w:before="60" w:after="60"/>
              <w:rPr>
                <w:b/>
              </w:rPr>
            </w:pPr>
            <w:r>
              <w:rPr>
                <w:b/>
              </w:rPr>
              <w:t>Forename</w:t>
            </w:r>
          </w:p>
        </w:tc>
        <w:tc>
          <w:tcPr>
            <w:tcW w:w="8891" w:type="dxa"/>
            <w:gridSpan w:val="6"/>
            <w:tcBorders>
              <w:left w:val="single" w:sz="4" w:space="0" w:color="auto"/>
              <w:bottom w:val="single" w:sz="4" w:space="0" w:color="auto"/>
              <w:right w:val="single" w:sz="12" w:space="0" w:color="auto"/>
            </w:tcBorders>
          </w:tcPr>
          <w:p w14:paraId="79657872" w14:textId="39531F89" w:rsidR="006B1198" w:rsidRPr="00A763B0" w:rsidRDefault="006B1198" w:rsidP="00BD5C07">
            <w:pPr>
              <w:spacing w:before="60" w:after="60"/>
              <w:rPr>
                <w:b/>
              </w:rPr>
            </w:pPr>
          </w:p>
        </w:tc>
      </w:tr>
      <w:tr w:rsidR="006B1198" w:rsidRPr="002C2E74" w14:paraId="01A463F7" w14:textId="77777777" w:rsidTr="006B1198">
        <w:tc>
          <w:tcPr>
            <w:tcW w:w="1545" w:type="dxa"/>
            <w:tcBorders>
              <w:left w:val="single" w:sz="12" w:space="0" w:color="auto"/>
              <w:bottom w:val="single" w:sz="4" w:space="0" w:color="auto"/>
              <w:right w:val="single" w:sz="4" w:space="0" w:color="auto"/>
            </w:tcBorders>
          </w:tcPr>
          <w:p w14:paraId="2225467C" w14:textId="5D22DF93" w:rsidR="006B1198" w:rsidRPr="00A763B0" w:rsidRDefault="006B1198" w:rsidP="00BD5C07">
            <w:pPr>
              <w:spacing w:before="60" w:after="60"/>
              <w:rPr>
                <w:b/>
              </w:rPr>
            </w:pPr>
            <w:r>
              <w:rPr>
                <w:b/>
              </w:rPr>
              <w:t>Surname</w:t>
            </w:r>
          </w:p>
        </w:tc>
        <w:tc>
          <w:tcPr>
            <w:tcW w:w="8891" w:type="dxa"/>
            <w:gridSpan w:val="6"/>
            <w:tcBorders>
              <w:left w:val="single" w:sz="4" w:space="0" w:color="auto"/>
              <w:bottom w:val="single" w:sz="4" w:space="0" w:color="auto"/>
              <w:right w:val="single" w:sz="12" w:space="0" w:color="auto"/>
            </w:tcBorders>
          </w:tcPr>
          <w:p w14:paraId="02E0B5A0" w14:textId="00B6D682" w:rsidR="006B1198" w:rsidRPr="00A763B0" w:rsidRDefault="006B1198" w:rsidP="00BD5C07">
            <w:pPr>
              <w:spacing w:before="60" w:after="60"/>
              <w:rPr>
                <w:b/>
              </w:rPr>
            </w:pPr>
          </w:p>
        </w:tc>
      </w:tr>
      <w:tr w:rsidR="006B1198" w:rsidRPr="002C2E74" w14:paraId="3020C415" w14:textId="77777777" w:rsidTr="006B1198">
        <w:tc>
          <w:tcPr>
            <w:tcW w:w="1545" w:type="dxa"/>
            <w:tcBorders>
              <w:left w:val="single" w:sz="12" w:space="0" w:color="auto"/>
              <w:bottom w:val="single" w:sz="4" w:space="0" w:color="auto"/>
              <w:right w:val="single" w:sz="4" w:space="0" w:color="auto"/>
            </w:tcBorders>
          </w:tcPr>
          <w:p w14:paraId="74681415" w14:textId="224D0C4D" w:rsidR="006B1198" w:rsidRDefault="006B1198" w:rsidP="00BD5C07">
            <w:pPr>
              <w:spacing w:before="60" w:after="60"/>
              <w:rPr>
                <w:b/>
              </w:rPr>
            </w:pPr>
            <w:r w:rsidRPr="00A763B0">
              <w:rPr>
                <w:b/>
              </w:rPr>
              <w:t>Address</w:t>
            </w:r>
          </w:p>
        </w:tc>
        <w:tc>
          <w:tcPr>
            <w:tcW w:w="8891" w:type="dxa"/>
            <w:gridSpan w:val="6"/>
            <w:tcBorders>
              <w:left w:val="single" w:sz="4" w:space="0" w:color="auto"/>
              <w:bottom w:val="single" w:sz="4" w:space="0" w:color="auto"/>
              <w:right w:val="single" w:sz="12" w:space="0" w:color="auto"/>
            </w:tcBorders>
          </w:tcPr>
          <w:p w14:paraId="7F5D0F4C" w14:textId="77777777" w:rsidR="006B1198" w:rsidRPr="002C2E74" w:rsidRDefault="006B1198" w:rsidP="00BD5C07">
            <w:pPr>
              <w:spacing w:before="60" w:after="60"/>
              <w:rPr>
                <w:sz w:val="16"/>
                <w:szCs w:val="16"/>
              </w:rPr>
            </w:pPr>
          </w:p>
        </w:tc>
      </w:tr>
      <w:tr w:rsidR="006B1198" w:rsidRPr="002C2E74" w14:paraId="7FAF1DE6" w14:textId="77777777" w:rsidTr="006B1198">
        <w:tc>
          <w:tcPr>
            <w:tcW w:w="1545" w:type="dxa"/>
            <w:tcBorders>
              <w:left w:val="single" w:sz="12" w:space="0" w:color="auto"/>
              <w:bottom w:val="single" w:sz="4" w:space="0" w:color="auto"/>
              <w:right w:val="single" w:sz="4" w:space="0" w:color="auto"/>
            </w:tcBorders>
          </w:tcPr>
          <w:p w14:paraId="0038E8BD" w14:textId="01AB9496" w:rsidR="006B1198" w:rsidRPr="00A763B0" w:rsidRDefault="006B1198" w:rsidP="00BD5C07">
            <w:pPr>
              <w:spacing w:before="60" w:after="60"/>
              <w:rPr>
                <w:b/>
              </w:rPr>
            </w:pPr>
            <w:r>
              <w:rPr>
                <w:b/>
              </w:rPr>
              <w:t>Town/City</w:t>
            </w:r>
          </w:p>
        </w:tc>
        <w:tc>
          <w:tcPr>
            <w:tcW w:w="8891" w:type="dxa"/>
            <w:gridSpan w:val="6"/>
            <w:tcBorders>
              <w:left w:val="single" w:sz="4" w:space="0" w:color="auto"/>
              <w:bottom w:val="single" w:sz="4" w:space="0" w:color="auto"/>
              <w:right w:val="single" w:sz="12" w:space="0" w:color="auto"/>
            </w:tcBorders>
          </w:tcPr>
          <w:p w14:paraId="1BA0B792" w14:textId="731B7A8A" w:rsidR="006B1198" w:rsidRPr="00A763B0" w:rsidRDefault="006B1198" w:rsidP="00BD5C07">
            <w:pPr>
              <w:spacing w:before="60" w:after="60"/>
              <w:rPr>
                <w:b/>
              </w:rPr>
            </w:pPr>
          </w:p>
        </w:tc>
      </w:tr>
      <w:tr w:rsidR="00BD5C07" w:rsidRPr="002C2E74" w14:paraId="6DCB5C77" w14:textId="77777777" w:rsidTr="006B1198">
        <w:tc>
          <w:tcPr>
            <w:tcW w:w="1545" w:type="dxa"/>
            <w:tcBorders>
              <w:top w:val="single" w:sz="4" w:space="0" w:color="auto"/>
              <w:left w:val="single" w:sz="12" w:space="0" w:color="auto"/>
            </w:tcBorders>
          </w:tcPr>
          <w:p w14:paraId="02A43D65" w14:textId="6FA3EDD2" w:rsidR="00BD5C07" w:rsidRPr="002C2E74" w:rsidRDefault="00BD5C07" w:rsidP="00BD5C07">
            <w:pPr>
              <w:spacing w:before="60" w:after="60"/>
            </w:pPr>
            <w:r w:rsidRPr="00A763B0">
              <w:rPr>
                <w:b/>
              </w:rPr>
              <w:t>Post Code</w:t>
            </w:r>
          </w:p>
        </w:tc>
        <w:tc>
          <w:tcPr>
            <w:tcW w:w="8891" w:type="dxa"/>
            <w:gridSpan w:val="6"/>
            <w:tcBorders>
              <w:right w:val="single" w:sz="12" w:space="0" w:color="auto"/>
            </w:tcBorders>
          </w:tcPr>
          <w:p w14:paraId="71D404DC" w14:textId="6CEA3298" w:rsidR="00BD5C07" w:rsidRPr="00A763B0" w:rsidRDefault="00BD5C07" w:rsidP="00BD5C07">
            <w:pPr>
              <w:spacing w:before="60" w:after="60"/>
              <w:rPr>
                <w:b/>
              </w:rPr>
            </w:pPr>
          </w:p>
        </w:tc>
      </w:tr>
      <w:tr w:rsidR="00BD5C07" w:rsidRPr="002C2E74" w14:paraId="2CAF890C" w14:textId="77777777" w:rsidTr="006B1198">
        <w:tc>
          <w:tcPr>
            <w:tcW w:w="1545" w:type="dxa"/>
            <w:tcBorders>
              <w:left w:val="single" w:sz="12" w:space="0" w:color="auto"/>
              <w:right w:val="single" w:sz="4" w:space="0" w:color="auto"/>
            </w:tcBorders>
          </w:tcPr>
          <w:p w14:paraId="7599BDC9" w14:textId="77777777" w:rsidR="00BD5C07" w:rsidRPr="00A763B0" w:rsidRDefault="00BD5C07" w:rsidP="00BD5C07">
            <w:pPr>
              <w:spacing w:before="60" w:after="60"/>
              <w:rPr>
                <w:b/>
              </w:rPr>
            </w:pPr>
            <w:r w:rsidRPr="00A763B0">
              <w:rPr>
                <w:b/>
              </w:rPr>
              <w:t>Telephone</w:t>
            </w:r>
          </w:p>
        </w:tc>
        <w:tc>
          <w:tcPr>
            <w:tcW w:w="4110" w:type="dxa"/>
            <w:gridSpan w:val="4"/>
            <w:tcBorders>
              <w:left w:val="single" w:sz="4" w:space="0" w:color="auto"/>
              <w:right w:val="single" w:sz="4" w:space="0" w:color="auto"/>
            </w:tcBorders>
          </w:tcPr>
          <w:p w14:paraId="0138F719" w14:textId="3A053A48" w:rsidR="00BD5C07" w:rsidRPr="002C2E74" w:rsidRDefault="00BD5C07" w:rsidP="00BD5C07">
            <w:pPr>
              <w:spacing w:before="60" w:after="60"/>
            </w:pPr>
          </w:p>
        </w:tc>
        <w:tc>
          <w:tcPr>
            <w:tcW w:w="993" w:type="dxa"/>
            <w:tcBorders>
              <w:left w:val="single" w:sz="4" w:space="0" w:color="auto"/>
              <w:right w:val="single" w:sz="4" w:space="0" w:color="auto"/>
            </w:tcBorders>
          </w:tcPr>
          <w:p w14:paraId="215CA1B3" w14:textId="77777777" w:rsidR="00BD5C07" w:rsidRPr="00A763B0" w:rsidRDefault="00BD5C07" w:rsidP="00BD5C07">
            <w:pPr>
              <w:spacing w:before="60" w:after="60"/>
              <w:rPr>
                <w:b/>
              </w:rPr>
            </w:pPr>
            <w:r w:rsidRPr="00A763B0">
              <w:rPr>
                <w:b/>
              </w:rPr>
              <w:t>Mobile</w:t>
            </w:r>
          </w:p>
        </w:tc>
        <w:tc>
          <w:tcPr>
            <w:tcW w:w="3788" w:type="dxa"/>
            <w:tcBorders>
              <w:left w:val="single" w:sz="4" w:space="0" w:color="auto"/>
              <w:right w:val="single" w:sz="12" w:space="0" w:color="auto"/>
            </w:tcBorders>
          </w:tcPr>
          <w:p w14:paraId="016C240C" w14:textId="4E4AA9B0" w:rsidR="00BD5C07" w:rsidRPr="00A763B0" w:rsidRDefault="00BD5C07" w:rsidP="00BD5C07">
            <w:pPr>
              <w:spacing w:before="60" w:after="60"/>
              <w:rPr>
                <w:b/>
              </w:rPr>
            </w:pPr>
          </w:p>
        </w:tc>
      </w:tr>
      <w:tr w:rsidR="00BD5C07" w:rsidRPr="002C2E74" w14:paraId="03553778" w14:textId="77777777" w:rsidTr="006B1198">
        <w:tc>
          <w:tcPr>
            <w:tcW w:w="1545" w:type="dxa"/>
            <w:tcBorders>
              <w:left w:val="single" w:sz="12" w:space="0" w:color="auto"/>
              <w:bottom w:val="single" w:sz="4" w:space="0" w:color="auto"/>
              <w:right w:val="single" w:sz="4" w:space="0" w:color="auto"/>
            </w:tcBorders>
          </w:tcPr>
          <w:p w14:paraId="4E386CBB" w14:textId="77777777" w:rsidR="00BD5C07" w:rsidRPr="00A763B0" w:rsidRDefault="00BD5C07" w:rsidP="00BD5C07">
            <w:pPr>
              <w:spacing w:before="60" w:after="60"/>
              <w:rPr>
                <w:b/>
              </w:rPr>
            </w:pPr>
            <w:r w:rsidRPr="00A763B0">
              <w:rPr>
                <w:b/>
              </w:rPr>
              <w:t>Email</w:t>
            </w:r>
            <w:r>
              <w:rPr>
                <w:b/>
              </w:rPr>
              <w:t xml:space="preserve"> Address</w:t>
            </w:r>
          </w:p>
        </w:tc>
        <w:tc>
          <w:tcPr>
            <w:tcW w:w="8891" w:type="dxa"/>
            <w:gridSpan w:val="6"/>
            <w:tcBorders>
              <w:left w:val="single" w:sz="4" w:space="0" w:color="auto"/>
              <w:bottom w:val="single" w:sz="4" w:space="0" w:color="auto"/>
              <w:right w:val="single" w:sz="12" w:space="0" w:color="auto"/>
            </w:tcBorders>
          </w:tcPr>
          <w:p w14:paraId="009C32CB" w14:textId="2D7074AA" w:rsidR="00BD5C07" w:rsidRPr="002C2E74" w:rsidRDefault="00BD5C07" w:rsidP="00BD5C07">
            <w:pPr>
              <w:spacing w:before="60" w:after="60"/>
            </w:pPr>
          </w:p>
        </w:tc>
      </w:tr>
      <w:tr w:rsidR="00CB3119" w:rsidRPr="002C2E74" w14:paraId="4461197C" w14:textId="77777777" w:rsidTr="00D41DAF">
        <w:tc>
          <w:tcPr>
            <w:tcW w:w="10436" w:type="dxa"/>
            <w:gridSpan w:val="7"/>
            <w:tcBorders>
              <w:left w:val="single" w:sz="12" w:space="0" w:color="auto"/>
              <w:bottom w:val="nil"/>
              <w:right w:val="single" w:sz="12" w:space="0" w:color="auto"/>
            </w:tcBorders>
          </w:tcPr>
          <w:p w14:paraId="773DA007" w14:textId="77777777" w:rsidR="00CB3119" w:rsidRPr="00727A33" w:rsidRDefault="00CB3119" w:rsidP="00BD5C07">
            <w:pPr>
              <w:spacing w:before="60" w:after="60"/>
            </w:pPr>
            <w:r w:rsidRPr="00727A33">
              <w:t>I hereby apply to join Littlehampton &amp; District Camera Club and agree to:</w:t>
            </w:r>
          </w:p>
          <w:p w14:paraId="1231230B" w14:textId="77777777" w:rsidR="00CB3119" w:rsidRPr="00BD5C07" w:rsidRDefault="00CB3119" w:rsidP="00BD5C07">
            <w:pPr>
              <w:pStyle w:val="ListParagraph"/>
              <w:numPr>
                <w:ilvl w:val="0"/>
                <w:numId w:val="1"/>
              </w:numPr>
              <w:spacing w:before="60" w:after="60"/>
            </w:pPr>
            <w:r w:rsidRPr="002C2E74">
              <w:t xml:space="preserve">Pay the </w:t>
            </w:r>
            <w:r w:rsidRPr="00BD5C07">
              <w:t>required membership fee</w:t>
            </w:r>
          </w:p>
          <w:p w14:paraId="021A16EB" w14:textId="1D98710C" w:rsidR="00CB3119" w:rsidRDefault="00CB3119" w:rsidP="00BD5C07">
            <w:pPr>
              <w:pStyle w:val="ListParagraph"/>
              <w:numPr>
                <w:ilvl w:val="0"/>
                <w:numId w:val="1"/>
              </w:numPr>
              <w:spacing w:before="60" w:after="60"/>
            </w:pPr>
            <w:r w:rsidRPr="00BD5C07">
              <w:t xml:space="preserve">Abide by the </w:t>
            </w:r>
            <w:r w:rsidR="00BD5C07" w:rsidRPr="00BD5C07">
              <w:t xml:space="preserve">Club </w:t>
            </w:r>
            <w:r w:rsidRPr="00BD5C07">
              <w:t>Rules</w:t>
            </w:r>
            <w:r w:rsidR="00BD5C07" w:rsidRPr="00BD5C07">
              <w:t xml:space="preserve"> (</w:t>
            </w:r>
            <w:r w:rsidR="00EA0C0D" w:rsidRPr="00BD5C07">
              <w:t xml:space="preserve">which may be changed from time to time by the committee) </w:t>
            </w:r>
            <w:r w:rsidRPr="00BD5C07">
              <w:t>and support</w:t>
            </w:r>
            <w:r w:rsidRPr="002C2E74">
              <w:t xml:space="preserve"> the Club's constitution and </w:t>
            </w:r>
            <w:r w:rsidR="00477E60" w:rsidRPr="002C2E74">
              <w:t>objectives.</w:t>
            </w:r>
          </w:p>
          <w:p w14:paraId="4C8FF5B6" w14:textId="00B5D2D5" w:rsidR="00871143" w:rsidRPr="002C2E74" w:rsidRDefault="00871143" w:rsidP="00BD5C07">
            <w:pPr>
              <w:pStyle w:val="ListParagraph"/>
              <w:numPr>
                <w:ilvl w:val="0"/>
                <w:numId w:val="1"/>
              </w:numPr>
              <w:spacing w:before="60" w:after="60"/>
            </w:pPr>
            <w:r>
              <w:t>Notify the Club if I want my images to be excluded from consideration for external competition.</w:t>
            </w:r>
          </w:p>
          <w:p w14:paraId="3DEDF882" w14:textId="1A854AF7" w:rsidR="00CB3119" w:rsidRPr="002C2E74" w:rsidRDefault="00CB3119" w:rsidP="00BD5C07">
            <w:pPr>
              <w:pStyle w:val="ListParagraph"/>
              <w:numPr>
                <w:ilvl w:val="0"/>
                <w:numId w:val="1"/>
              </w:numPr>
              <w:spacing w:before="60" w:after="60"/>
            </w:pPr>
            <w:r w:rsidRPr="002C2E74">
              <w:t>Notify the Club of any change of address or contact details</w:t>
            </w:r>
            <w:r w:rsidR="00871143">
              <w:t>.</w:t>
            </w:r>
          </w:p>
          <w:p w14:paraId="6D63637A" w14:textId="77777777" w:rsidR="00CB3119" w:rsidRDefault="00CB3119" w:rsidP="00BD5C07">
            <w:pPr>
              <w:pStyle w:val="ListParagraph"/>
              <w:numPr>
                <w:ilvl w:val="0"/>
                <w:numId w:val="1"/>
              </w:numPr>
              <w:spacing w:before="60" w:after="60"/>
            </w:pPr>
            <w:r w:rsidRPr="002C2E74">
              <w:t>Receive emails from time to time concerning club activitie</w:t>
            </w:r>
            <w:r>
              <w:t>s and other photographic events and services</w:t>
            </w:r>
          </w:p>
          <w:p w14:paraId="63C97AE7" w14:textId="77777777" w:rsidR="00C81D95" w:rsidRPr="00BB6522" w:rsidRDefault="00C81D95" w:rsidP="00BD5C07">
            <w:pPr>
              <w:spacing w:before="60" w:after="60"/>
              <w:rPr>
                <w:sz w:val="12"/>
                <w:szCs w:val="12"/>
              </w:rPr>
            </w:pPr>
          </w:p>
          <w:p w14:paraId="35574297" w14:textId="380E281C" w:rsidR="00CB3119" w:rsidRDefault="00CB3119" w:rsidP="00BD5C07">
            <w:pPr>
              <w:spacing w:before="60" w:after="60"/>
              <w:rPr>
                <w:sz w:val="12"/>
                <w:szCs w:val="12"/>
              </w:rPr>
            </w:pPr>
            <w:r w:rsidRPr="00727A33">
              <w:t>I also agree to the information I have provided above being used for the benefit of the club and being stored on any</w:t>
            </w:r>
            <w:r w:rsidRPr="002C2E74">
              <w:t xml:space="preserve"> </w:t>
            </w:r>
            <w:r w:rsidRPr="00727A33">
              <w:t>computer, or recording system they may u</w:t>
            </w:r>
            <w:r w:rsidRPr="002C2E74">
              <w:t>se to run the club efficiently.</w:t>
            </w:r>
          </w:p>
          <w:p w14:paraId="6FA26748" w14:textId="77777777" w:rsidR="00CB3119" w:rsidRPr="00BB6522" w:rsidRDefault="00CB3119" w:rsidP="00BD5C07">
            <w:pPr>
              <w:spacing w:before="60" w:after="60"/>
              <w:rPr>
                <w:sz w:val="12"/>
                <w:szCs w:val="12"/>
              </w:rPr>
            </w:pPr>
          </w:p>
        </w:tc>
      </w:tr>
      <w:tr w:rsidR="00CB3119" w:rsidRPr="002C2E74" w14:paraId="5AF9F07D" w14:textId="77777777" w:rsidTr="0006629A">
        <w:tc>
          <w:tcPr>
            <w:tcW w:w="10436" w:type="dxa"/>
            <w:gridSpan w:val="7"/>
            <w:tcBorders>
              <w:left w:val="single" w:sz="12" w:space="0" w:color="auto"/>
              <w:bottom w:val="double" w:sz="4" w:space="0" w:color="auto"/>
              <w:right w:val="single" w:sz="12" w:space="0" w:color="auto"/>
            </w:tcBorders>
          </w:tcPr>
          <w:p w14:paraId="34E3113C" w14:textId="77777777" w:rsidR="00CB3119" w:rsidRDefault="00CB3119" w:rsidP="00BD5C07">
            <w:pPr>
              <w:spacing w:before="60" w:after="60"/>
              <w:rPr>
                <w:b/>
              </w:rPr>
            </w:pPr>
            <w:r w:rsidRPr="00A763B0">
              <w:rPr>
                <w:b/>
              </w:rPr>
              <w:t>Signature</w:t>
            </w:r>
            <w:r w:rsidR="00556F07">
              <w:rPr>
                <w:b/>
              </w:rPr>
              <w:t xml:space="preserve"> (not required if being sent via email to the Club Secretary)</w:t>
            </w:r>
          </w:p>
          <w:p w14:paraId="0618E7B8" w14:textId="77777777" w:rsidR="00556F07" w:rsidRDefault="00556F07" w:rsidP="00BD5C07">
            <w:pPr>
              <w:spacing w:before="60" w:after="60"/>
              <w:rPr>
                <w:b/>
              </w:rPr>
            </w:pPr>
          </w:p>
          <w:p w14:paraId="047E24CF" w14:textId="77777777" w:rsidR="00556F07" w:rsidRDefault="00556F07" w:rsidP="00BD5C07">
            <w:pPr>
              <w:spacing w:before="60" w:after="60"/>
              <w:rPr>
                <w:b/>
              </w:rPr>
            </w:pPr>
          </w:p>
          <w:p w14:paraId="7656DE0E" w14:textId="77777777" w:rsidR="007E20F6" w:rsidRPr="00A763B0" w:rsidRDefault="007E20F6" w:rsidP="00BD5C07">
            <w:pPr>
              <w:spacing w:before="60" w:after="60"/>
              <w:rPr>
                <w:b/>
              </w:rPr>
            </w:pPr>
          </w:p>
          <w:p w14:paraId="7D91BC83" w14:textId="77777777" w:rsidR="00CB3119" w:rsidRPr="00727A33" w:rsidRDefault="00CB3119" w:rsidP="00BD5C07">
            <w:pPr>
              <w:spacing w:before="60" w:after="60"/>
            </w:pPr>
          </w:p>
        </w:tc>
      </w:tr>
      <w:tr w:rsidR="0006629A" w:rsidRPr="002C2E74" w14:paraId="2BFDE432" w14:textId="77777777" w:rsidTr="0006629A">
        <w:tc>
          <w:tcPr>
            <w:tcW w:w="10436" w:type="dxa"/>
            <w:gridSpan w:val="7"/>
            <w:tcBorders>
              <w:top w:val="double" w:sz="4" w:space="0" w:color="auto"/>
              <w:left w:val="single" w:sz="12" w:space="0" w:color="auto"/>
              <w:bottom w:val="single" w:sz="4" w:space="0" w:color="auto"/>
              <w:right w:val="single" w:sz="12" w:space="0" w:color="auto"/>
            </w:tcBorders>
          </w:tcPr>
          <w:p w14:paraId="418BD1D6" w14:textId="30C618ED" w:rsidR="0006629A" w:rsidRPr="00A763B0" w:rsidRDefault="0006629A" w:rsidP="00BD5C07">
            <w:pPr>
              <w:spacing w:before="60" w:after="60"/>
              <w:rPr>
                <w:b/>
              </w:rPr>
            </w:pPr>
            <w:r w:rsidRPr="002C2E74">
              <w:rPr>
                <w:b/>
              </w:rPr>
              <w:t>For Club Use</w:t>
            </w:r>
            <w:r w:rsidR="006B1198">
              <w:rPr>
                <w:b/>
              </w:rPr>
              <w:t xml:space="preserve"> Only</w:t>
            </w:r>
          </w:p>
        </w:tc>
      </w:tr>
      <w:tr w:rsidR="00BD5C07" w:rsidRPr="002C2E74" w14:paraId="674FADE3" w14:textId="77777777" w:rsidTr="00E1775B">
        <w:tc>
          <w:tcPr>
            <w:tcW w:w="4760" w:type="dxa"/>
            <w:gridSpan w:val="3"/>
            <w:tcBorders>
              <w:top w:val="single" w:sz="4" w:space="0" w:color="auto"/>
              <w:left w:val="single" w:sz="12" w:space="0" w:color="auto"/>
              <w:bottom w:val="single" w:sz="12" w:space="0" w:color="auto"/>
            </w:tcBorders>
          </w:tcPr>
          <w:p w14:paraId="462829C1" w14:textId="77777777" w:rsidR="007B1A86" w:rsidRDefault="007B1A86" w:rsidP="00BD5C07">
            <w:pPr>
              <w:spacing w:before="60" w:after="60"/>
            </w:pPr>
          </w:p>
          <w:p w14:paraId="0DD6B7EB" w14:textId="1BBD9D2A" w:rsidR="00CB3119" w:rsidRPr="002C2E74" w:rsidRDefault="00CB3119" w:rsidP="00BD5C07">
            <w:pPr>
              <w:spacing w:before="60" w:after="60"/>
            </w:pPr>
            <w:r w:rsidRPr="002C2E74">
              <w:t>FM/AM</w:t>
            </w:r>
            <w:r w:rsidR="00BD5C07">
              <w:t>/JM</w:t>
            </w:r>
            <w:r w:rsidRPr="002C2E74">
              <w:t xml:space="preserve"> No:</w:t>
            </w:r>
          </w:p>
        </w:tc>
        <w:tc>
          <w:tcPr>
            <w:tcW w:w="236" w:type="dxa"/>
            <w:tcBorders>
              <w:top w:val="single" w:sz="4" w:space="0" w:color="auto"/>
              <w:bottom w:val="single" w:sz="12" w:space="0" w:color="auto"/>
            </w:tcBorders>
          </w:tcPr>
          <w:p w14:paraId="015A6DF1" w14:textId="77777777" w:rsidR="007B1A86" w:rsidRDefault="007B1A86" w:rsidP="00BD5C07">
            <w:pPr>
              <w:spacing w:before="60" w:after="60"/>
            </w:pPr>
          </w:p>
          <w:p w14:paraId="0538798A" w14:textId="77777777" w:rsidR="00CB3119" w:rsidRPr="002C2E74" w:rsidRDefault="00CB3119" w:rsidP="00BD5C07">
            <w:pPr>
              <w:spacing w:before="60" w:after="60"/>
            </w:pPr>
            <w:r w:rsidRPr="002C2E74">
              <w:t>Paid £</w:t>
            </w:r>
          </w:p>
        </w:tc>
        <w:tc>
          <w:tcPr>
            <w:tcW w:w="5440" w:type="dxa"/>
            <w:gridSpan w:val="3"/>
            <w:tcBorders>
              <w:top w:val="single" w:sz="4" w:space="0" w:color="auto"/>
              <w:bottom w:val="single" w:sz="12" w:space="0" w:color="auto"/>
              <w:right w:val="single" w:sz="12" w:space="0" w:color="auto"/>
            </w:tcBorders>
          </w:tcPr>
          <w:p w14:paraId="629B6572" w14:textId="77777777" w:rsidR="00CB3119" w:rsidRPr="002C2E74" w:rsidRDefault="00CB3119" w:rsidP="00BD5C07">
            <w:pPr>
              <w:spacing w:before="60" w:after="60"/>
            </w:pPr>
          </w:p>
          <w:p w14:paraId="7E8FA23B" w14:textId="77777777" w:rsidR="00CB3119" w:rsidRPr="002C2E74" w:rsidRDefault="00CB3119" w:rsidP="00BD5C07">
            <w:pPr>
              <w:spacing w:before="60" w:after="60"/>
            </w:pPr>
            <w:r w:rsidRPr="002C2E74">
              <w:t xml:space="preserve">Date:          /         /                  </w:t>
            </w:r>
          </w:p>
        </w:tc>
      </w:tr>
    </w:tbl>
    <w:p w14:paraId="76CED26D" w14:textId="77777777" w:rsidR="00CB3119" w:rsidRDefault="00CB3119" w:rsidP="00CB3119">
      <w:pPr>
        <w:spacing w:after="0"/>
        <w:rPr>
          <w:sz w:val="16"/>
          <w:szCs w:val="16"/>
        </w:rPr>
      </w:pPr>
    </w:p>
    <w:sectPr w:rsidR="00CB3119" w:rsidSect="00727A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B784B"/>
    <w:multiLevelType w:val="hybridMultilevel"/>
    <w:tmpl w:val="B19898C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E6218EF"/>
    <w:multiLevelType w:val="hybridMultilevel"/>
    <w:tmpl w:val="4536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B971E8"/>
    <w:multiLevelType w:val="multilevel"/>
    <w:tmpl w:val="CB3EC722"/>
    <w:lvl w:ilvl="0">
      <w:start w:val="1"/>
      <w:numFmt w:val="decimal"/>
      <w:pStyle w:val="Heading1"/>
      <w:lvlText w:val="%1"/>
      <w:lvlJc w:val="left"/>
      <w:pPr>
        <w:ind w:left="432" w:hanging="432"/>
      </w:pPr>
      <w:rPr>
        <w:color w:val="2E74B5" w:themeColor="accent1" w:themeShade="BF"/>
      </w:r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720" w:hanging="720"/>
      </w:pPr>
      <w:rPr>
        <w:rFonts w:asciiTheme="majorHAnsi" w:hAnsiTheme="majorHAnsi" w:cstheme="majorHAnsi" w:hint="default"/>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33"/>
    <w:rsid w:val="0006629A"/>
    <w:rsid w:val="000A743E"/>
    <w:rsid w:val="000D3BD8"/>
    <w:rsid w:val="000E64CB"/>
    <w:rsid w:val="002C2E74"/>
    <w:rsid w:val="00334D6D"/>
    <w:rsid w:val="00351B81"/>
    <w:rsid w:val="00362A7A"/>
    <w:rsid w:val="00373525"/>
    <w:rsid w:val="00412FFB"/>
    <w:rsid w:val="00477E60"/>
    <w:rsid w:val="004B543E"/>
    <w:rsid w:val="004E631F"/>
    <w:rsid w:val="00556F07"/>
    <w:rsid w:val="006272F6"/>
    <w:rsid w:val="0065495F"/>
    <w:rsid w:val="006B1198"/>
    <w:rsid w:val="006B6E8D"/>
    <w:rsid w:val="00727A33"/>
    <w:rsid w:val="007A0ED8"/>
    <w:rsid w:val="007B1A86"/>
    <w:rsid w:val="007E20F6"/>
    <w:rsid w:val="007F6A2D"/>
    <w:rsid w:val="00871143"/>
    <w:rsid w:val="008855BB"/>
    <w:rsid w:val="008A7041"/>
    <w:rsid w:val="008E7A85"/>
    <w:rsid w:val="009126F8"/>
    <w:rsid w:val="00923630"/>
    <w:rsid w:val="00A622C4"/>
    <w:rsid w:val="00A73A32"/>
    <w:rsid w:val="00A763B0"/>
    <w:rsid w:val="00AD1B65"/>
    <w:rsid w:val="00B3132E"/>
    <w:rsid w:val="00B46BA1"/>
    <w:rsid w:val="00B47ED9"/>
    <w:rsid w:val="00BB6522"/>
    <w:rsid w:val="00BD5C07"/>
    <w:rsid w:val="00C81D95"/>
    <w:rsid w:val="00CB3119"/>
    <w:rsid w:val="00CE2370"/>
    <w:rsid w:val="00D67CC9"/>
    <w:rsid w:val="00D92EE9"/>
    <w:rsid w:val="00E1775B"/>
    <w:rsid w:val="00E25FDF"/>
    <w:rsid w:val="00EA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CB89"/>
  <w15:chartTrackingRefBased/>
  <w15:docId w15:val="{C938DE12-76C5-4129-8D39-52252C0B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495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495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495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5495F"/>
    <w:pPr>
      <w:numPr>
        <w:ilvl w:val="3"/>
        <w:numId w:val="3"/>
      </w:num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65495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5495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5495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5495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495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BD8"/>
    <w:pPr>
      <w:ind w:left="720"/>
      <w:contextualSpacing/>
    </w:pPr>
  </w:style>
  <w:style w:type="character" w:styleId="Hyperlink">
    <w:name w:val="Hyperlink"/>
    <w:basedOn w:val="DefaultParagraphFont"/>
    <w:uiPriority w:val="99"/>
    <w:unhideWhenUsed/>
    <w:rsid w:val="007F6A2D"/>
    <w:rPr>
      <w:color w:val="0563C1" w:themeColor="hyperlink"/>
      <w:u w:val="single"/>
    </w:rPr>
  </w:style>
  <w:style w:type="character" w:customStyle="1" w:styleId="Heading1Char">
    <w:name w:val="Heading 1 Char"/>
    <w:basedOn w:val="DefaultParagraphFont"/>
    <w:link w:val="Heading1"/>
    <w:uiPriority w:val="9"/>
    <w:rsid w:val="006549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49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549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5495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65495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5495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5495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549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495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ubsec@littlehamptoncameraclub.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CompLDCC</dc:creator>
  <cp:keywords/>
  <dc:description/>
  <cp:lastModifiedBy>CompLDCC</cp:lastModifiedBy>
  <cp:revision>2</cp:revision>
  <cp:lastPrinted>2018-09-10T09:58:00Z</cp:lastPrinted>
  <dcterms:created xsi:type="dcterms:W3CDTF">2024-09-11T08:14:00Z</dcterms:created>
  <dcterms:modified xsi:type="dcterms:W3CDTF">2024-09-11T08:14:00Z</dcterms:modified>
</cp:coreProperties>
</file>